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B9E6" w14:textId="5496EAC0" w:rsidR="001E3135" w:rsidRDefault="00B3630E">
      <w:bookmarkStart w:id="0" w:name="_GoBack"/>
      <w:r>
        <w:rPr>
          <w:noProof/>
        </w:rPr>
        <w:drawing>
          <wp:anchor distT="0" distB="0" distL="114300" distR="114300" simplePos="0" relativeHeight="251675648" behindDoc="0" locked="0" layoutInCell="1" allowOverlap="1" wp14:anchorId="3CB8A99B" wp14:editId="2953D454">
            <wp:simplePos x="0" y="0"/>
            <wp:positionH relativeFrom="column">
              <wp:posOffset>7591425</wp:posOffset>
            </wp:positionH>
            <wp:positionV relativeFrom="paragraph">
              <wp:posOffset>6153150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0276C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A83F224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3260751A">
                <wp:simplePos x="0" y="0"/>
                <wp:positionH relativeFrom="column">
                  <wp:posOffset>7899722</wp:posOffset>
                </wp:positionH>
                <wp:positionV relativeFrom="paragraph">
                  <wp:posOffset>121534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60AB8BDE" w:rsidR="003601BD" w:rsidRPr="00506640" w:rsidRDefault="00373D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413D1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3E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2.0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" filled="f" stroked="f" strokeweight=".5pt">
                <v:textbox>
                  <w:txbxContent>
                    <w:p w14:paraId="6BB49D69" w14:textId="60AB8BDE" w:rsidR="003601BD" w:rsidRPr="00506640" w:rsidRDefault="00373D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413D1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17CB6F2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4BB7F" w14:textId="77777777" w:rsidR="00C87E12" w:rsidRPr="00C87E12" w:rsidRDefault="00C87E12" w:rsidP="00C87E12">
                            <w:pPr>
                              <w:pStyle w:val="Headline"/>
                            </w:pPr>
                            <w:r w:rsidRPr="00C87E12">
                              <w:t>Summer Sun and Fun</w:t>
                            </w:r>
                          </w:p>
                          <w:p w14:paraId="72E9EF3E" w14:textId="62ED35A8" w:rsidR="00C87E12" w:rsidRPr="00C87E12" w:rsidRDefault="00C87E12" w:rsidP="00C87E12">
                            <w:pPr>
                              <w:pStyle w:val="SubHead"/>
                            </w:pPr>
                            <w:r w:rsidRPr="00C87E12">
                              <w:t xml:space="preserve">Get the most out of </w:t>
                            </w:r>
                            <w:r>
                              <w:br/>
                            </w:r>
                            <w:r w:rsidRPr="00C87E12">
                              <w:t>your break</w:t>
                            </w:r>
                          </w:p>
                          <w:p w14:paraId="138C243F" w14:textId="77777777" w:rsidR="00C87E12" w:rsidRPr="00C87E12" w:rsidRDefault="00C87E12" w:rsidP="00C87E12">
                            <w:pPr>
                              <w:pStyle w:val="BodyCopy"/>
                            </w:pPr>
                            <w:r w:rsidRPr="00C87E12">
                              <w:t>We offer provider referrals, from summer camps to vacation rentals to other fun activities, and can even confirm their availability.</w:t>
                            </w:r>
                          </w:p>
                          <w:p w14:paraId="391BF9CC" w14:textId="5A8CCCAC" w:rsidR="00F23AF6" w:rsidRPr="00C87E12" w:rsidRDefault="00F23AF6" w:rsidP="00C8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6694BB7F" w14:textId="77777777" w:rsidR="00C87E12" w:rsidRPr="00C87E12" w:rsidRDefault="00C87E12" w:rsidP="00C87E12">
                      <w:pPr>
                        <w:pStyle w:val="Headline"/>
                      </w:pPr>
                      <w:r w:rsidRPr="00C87E12">
                        <w:t>Summer Sun and Fun</w:t>
                      </w:r>
                    </w:p>
                    <w:p w14:paraId="72E9EF3E" w14:textId="62ED35A8" w:rsidR="00C87E12" w:rsidRPr="00C87E12" w:rsidRDefault="00C87E12" w:rsidP="00C87E12">
                      <w:pPr>
                        <w:pStyle w:val="SubHead"/>
                      </w:pPr>
                      <w:r w:rsidRPr="00C87E12">
                        <w:t xml:space="preserve">Get the most out of </w:t>
                      </w:r>
                      <w:r>
                        <w:br/>
                      </w:r>
                      <w:r w:rsidRPr="00C87E12">
                        <w:t>your break</w:t>
                      </w:r>
                    </w:p>
                    <w:p w14:paraId="138C243F" w14:textId="77777777" w:rsidR="00C87E12" w:rsidRPr="00C87E12" w:rsidRDefault="00C87E12" w:rsidP="00C87E12">
                      <w:pPr>
                        <w:pStyle w:val="BodyCopy"/>
                      </w:pPr>
                      <w:r w:rsidRPr="00C87E12">
                        <w:t>We offer provider referrals, from summer camps to vacation rentals to other fun activities, and can even confirm their availability.</w:t>
                      </w:r>
                    </w:p>
                    <w:p w14:paraId="391BF9CC" w14:textId="5A8CCCAC" w:rsidR="00F23AF6" w:rsidRPr="00C87E12" w:rsidRDefault="00F23AF6" w:rsidP="00C87E12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77777777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Pr="004835A0">
                              <w:rPr>
                                <w:b w:val="0"/>
                                <w:bCs w:val="0"/>
                                <w:color w:val="595A59"/>
                              </w:rPr>
                              <w:t>enter your toll-free number here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58820EC1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r w:rsidRPr="004835A0">
                              <w:rPr>
                                <w:b w:val="0"/>
                                <w:bCs w:val="0"/>
                                <w:color w:val="595A59"/>
                              </w:rPr>
                              <w:t>enter your website URL here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48C861E2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Pr="004835A0">
                              <w:rPr>
                                <w:b w:val="0"/>
                                <w:bCs w:val="0"/>
                                <w:color w:val="595A59"/>
                              </w:rPr>
                              <w:t>username</w:t>
                            </w:r>
                          </w:p>
                          <w:p w14:paraId="25FC72E6" w14:textId="24916A98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Pr="004835A0">
                              <w:rPr>
                                <w:b w:val="0"/>
                                <w:bCs w:val="0"/>
                                <w:color w:val="595A59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259.45pt;margin-top:461pt;width:2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/D2hLC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77777777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Pr="004835A0">
                        <w:rPr>
                          <w:b w:val="0"/>
                          <w:bCs w:val="0"/>
                          <w:color w:val="595A59"/>
                        </w:rPr>
                        <w:t>enter your toll-free number here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58820EC1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r w:rsidRPr="004835A0">
                        <w:rPr>
                          <w:b w:val="0"/>
                          <w:bCs w:val="0"/>
                          <w:color w:val="595A59"/>
                        </w:rPr>
                        <w:t>enter your website URL here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48C861E2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Pr="004835A0">
                        <w:rPr>
                          <w:b w:val="0"/>
                          <w:bCs w:val="0"/>
                          <w:color w:val="595A59"/>
                        </w:rPr>
                        <w:t>username</w:t>
                      </w:r>
                    </w:p>
                    <w:p w14:paraId="25FC72E6" w14:textId="24916A98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Pr="004835A0">
                        <w:rPr>
                          <w:b w:val="0"/>
                          <w:bCs w:val="0"/>
                          <w:color w:val="595A59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28AB6233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AB06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105A5719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9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BkAsv0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4835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3CA6B7E">
                <wp:simplePos x="0" y="0"/>
                <wp:positionH relativeFrom="column">
                  <wp:posOffset>78105</wp:posOffset>
                </wp:positionH>
                <wp:positionV relativeFrom="paragraph">
                  <wp:posOffset>118110</wp:posOffset>
                </wp:positionV>
                <wp:extent cx="2180590" cy="490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6.15pt;margin-top:9.3pt;width:171.7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PROGRAM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293B1BB2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09D310D4" w:rsidR="00506640" w:rsidRPr="00F23AF6" w:rsidRDefault="00413D11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09D310D4" w:rsidR="00506640" w:rsidRPr="00F23AF6" w:rsidRDefault="00413D11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AB3B7" w14:textId="13C140B7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77DC6FB0" w14:textId="40C781B8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49AAB3B7" w14:textId="13C140B7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77DC6FB0" w14:textId="40C781B8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SUPPORT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297018"/>
    <w:rsid w:val="002F6725"/>
    <w:rsid w:val="00314F98"/>
    <w:rsid w:val="003601BD"/>
    <w:rsid w:val="00373DBD"/>
    <w:rsid w:val="00413D11"/>
    <w:rsid w:val="004835A0"/>
    <w:rsid w:val="00506640"/>
    <w:rsid w:val="005A5B6E"/>
    <w:rsid w:val="00800804"/>
    <w:rsid w:val="00817B74"/>
    <w:rsid w:val="008646CC"/>
    <w:rsid w:val="008F0482"/>
    <w:rsid w:val="00915F64"/>
    <w:rsid w:val="00961CB7"/>
    <w:rsid w:val="00994CA2"/>
    <w:rsid w:val="009A23D8"/>
    <w:rsid w:val="009D24FD"/>
    <w:rsid w:val="00AA20D6"/>
    <w:rsid w:val="00AC4415"/>
    <w:rsid w:val="00B3630E"/>
    <w:rsid w:val="00BF05AB"/>
    <w:rsid w:val="00C87E12"/>
    <w:rsid w:val="00CE340E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F8FBC-DAB2-4BF0-A4CC-9F51BF229D8A}"/>
</file>

<file path=customXml/itemProps2.xml><?xml version="1.0" encoding="utf-8"?>
<ds:datastoreItem xmlns:ds="http://schemas.openxmlformats.org/officeDocument/2006/customXml" ds:itemID="{AA0115A9-E1E6-4FCB-9630-004626F61F8C}"/>
</file>

<file path=customXml/itemProps3.xml><?xml version="1.0" encoding="utf-8"?>
<ds:datastoreItem xmlns:ds="http://schemas.openxmlformats.org/officeDocument/2006/customXml" ds:itemID="{F9C0C4A0-928B-42EA-9045-CAFF74132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Scott, Cory</cp:lastModifiedBy>
  <cp:revision>5</cp:revision>
  <dcterms:created xsi:type="dcterms:W3CDTF">2020-10-29T06:42:00Z</dcterms:created>
  <dcterms:modified xsi:type="dcterms:W3CDTF">2020-10-30T16:06:00Z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